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5B6E1A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 w:rsidR="009A21AD">
        <w:t>Nº 037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5B6E1A">
        <w:rPr>
          <w:b/>
        </w:rPr>
        <w:t>MAICO BARBOSA DOURADO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Default="00B43DA5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EF210F">
        <w:t xml:space="preserve"> </w:t>
      </w:r>
      <w:r>
        <w:t>Antônio</w:t>
      </w:r>
      <w:r w:rsidR="00EF210F">
        <w:t xml:space="preserve"> </w:t>
      </w:r>
      <w:r w:rsidR="00DE2A6C">
        <w:t>Vieira</w:t>
      </w:r>
      <w:r w:rsidR="00EF210F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EF210F">
        <w:t xml:space="preserve"> </w:t>
      </w:r>
      <w:r>
        <w:t>na</w:t>
      </w:r>
    </w:p>
    <w:p w:rsidR="004C4DD1" w:rsidRPr="00DE2A6C" w:rsidRDefault="00EF210F" w:rsidP="00DE2A6C">
      <w:pPr>
        <w:pStyle w:val="Corpodetexto"/>
        <w:spacing w:before="2"/>
        <w:ind w:right="266"/>
        <w:rPr>
          <w:highlight w:val="yellow"/>
        </w:rPr>
      </w:pPr>
      <w:r>
        <w:t>Rua</w:t>
      </w:r>
      <w:r w:rsidR="00DE2A6C">
        <w:t>,</w:t>
      </w:r>
      <w:r>
        <w:t xml:space="preserve"> Dois de Julho</w:t>
      </w:r>
      <w:proofErr w:type="gramStart"/>
      <w:r>
        <w:t xml:space="preserve">  </w:t>
      </w:r>
      <w:proofErr w:type="gramEnd"/>
      <w:r>
        <w:t>nº S/N</w:t>
      </w:r>
      <w:r w:rsidR="00DE2A6C">
        <w:t xml:space="preserve"> - Centro, CEP: 46.47</w:t>
      </w:r>
      <w:r w:rsidR="00B43DA5">
        <w:t xml:space="preserve">0-000, na cidade de Riacho de Santana, Bahia, neste ato representado pelo Secretário, Sr. </w:t>
      </w:r>
      <w:r w:rsidR="00607D9F">
        <w:t xml:space="preserve">Wilson Cardoso Nogueira, </w:t>
      </w:r>
      <w:r w:rsidR="00B43DA5">
        <w:t xml:space="preserve">de ora em diante denominada de </w:t>
      </w:r>
      <w:r w:rsidR="00B43DA5">
        <w:rPr>
          <w:b/>
        </w:rPr>
        <w:t>CONTRATANTE</w:t>
      </w:r>
      <w:r w:rsidR="00607D9F">
        <w:t xml:space="preserve">, e do outro lado </w:t>
      </w:r>
      <w:r w:rsidR="005B6E1A">
        <w:t>o</w:t>
      </w:r>
      <w:r w:rsidR="00607D9F">
        <w:t xml:space="preserve"> </w:t>
      </w:r>
      <w:r w:rsidR="00500FE7">
        <w:t xml:space="preserve">Sr. </w:t>
      </w:r>
      <w:r w:rsidR="005B6E1A">
        <w:rPr>
          <w:b/>
        </w:rPr>
        <w:t>MAICO BARBOSA DOURADO</w:t>
      </w:r>
      <w:r w:rsidR="00B43DA5">
        <w:t>, inscrita</w:t>
      </w:r>
      <w:r>
        <w:t xml:space="preserve"> </w:t>
      </w:r>
      <w:r w:rsidR="00B43DA5">
        <w:t>no</w:t>
      </w:r>
      <w:r>
        <w:t xml:space="preserve"> </w:t>
      </w:r>
      <w:r w:rsidR="00B43DA5">
        <w:t>CPF</w:t>
      </w:r>
      <w:r w:rsidR="00DE2A6C">
        <w:t xml:space="preserve"> sob o n°</w:t>
      </w:r>
      <w:r w:rsidR="009335C9">
        <w:t xml:space="preserve"> </w:t>
      </w:r>
      <w:r w:rsidR="006E15AE">
        <w:t>056.220.865-82</w:t>
      </w:r>
      <w:r w:rsidR="00DE2A6C">
        <w:t>,</w:t>
      </w:r>
      <w:r w:rsidR="009335C9">
        <w:t xml:space="preserve"> </w:t>
      </w:r>
      <w:r w:rsidR="002E3F1F">
        <w:t xml:space="preserve">RG </w:t>
      </w:r>
      <w:r w:rsidR="00B43DA5">
        <w:t>nº</w:t>
      </w:r>
      <w:r w:rsidR="009335C9">
        <w:t xml:space="preserve"> </w:t>
      </w:r>
      <w:r w:rsidR="002E3F1F">
        <w:t>20.557.174-30</w:t>
      </w:r>
      <w:r w:rsidR="009335C9">
        <w:t xml:space="preserve"> SSP/BA</w:t>
      </w:r>
      <w:r w:rsidR="00B43DA5">
        <w:t>,</w:t>
      </w:r>
      <w:r w:rsidR="009335C9">
        <w:t xml:space="preserve"> </w:t>
      </w:r>
      <w:r w:rsidR="00DE2A6C">
        <w:rPr>
          <w:spacing w:val="14"/>
        </w:rPr>
        <w:t xml:space="preserve">residente e domiciliada </w:t>
      </w:r>
      <w:r w:rsidR="00B43DA5">
        <w:t>na</w:t>
      </w:r>
      <w:r>
        <w:t xml:space="preserve"> </w:t>
      </w:r>
      <w:r w:rsidR="002E3F1F">
        <w:t>Zona Rural Povoado Boqueirão das Bombas</w:t>
      </w:r>
      <w:r w:rsidR="00B43DA5">
        <w:t xml:space="preserve">, na  cidade  de  </w:t>
      </w:r>
      <w:r w:rsidR="00DE2A6C">
        <w:t xml:space="preserve">Riacho de Santana, </w:t>
      </w:r>
      <w:r w:rsidR="00B43DA5">
        <w:t xml:space="preserve">Estado  da  </w:t>
      </w:r>
      <w:r w:rsidR="00DE2A6C">
        <w:t>Bahia</w:t>
      </w:r>
      <w:r w:rsidR="00B43DA5">
        <w:t>, CEP</w:t>
      </w:r>
      <w:r w:rsidR="00DE2A6C">
        <w:t xml:space="preserve"> 46.470-000</w:t>
      </w:r>
      <w:r w:rsidR="006E15AE">
        <w:t xml:space="preserve">, </w:t>
      </w:r>
      <w:r w:rsidR="00B43DA5">
        <w:t xml:space="preserve"> de ora em diante denominada </w:t>
      </w:r>
      <w:r w:rsidR="00DE2A6C">
        <w:rPr>
          <w:b/>
        </w:rPr>
        <w:t>CONTRATADA</w:t>
      </w:r>
      <w:r w:rsidR="00B43DA5">
        <w:t xml:space="preserve">, por força do </w:t>
      </w:r>
      <w:r w:rsidR="00B43DA5">
        <w:rPr>
          <w:b/>
        </w:rPr>
        <w:t xml:space="preserve">PREGÃO PRESENCIAL Nº 005/2019, </w:t>
      </w:r>
      <w:r w:rsidR="00B43DA5"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 w:rsidR="00B43DA5"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 w:rsidR="00B43DA5">
        <w:t>, têm entre si como justos e acordados a celebração do presente contrato, mediante cláusulas e condições</w:t>
      </w:r>
      <w:r>
        <w:t xml:space="preserve"> </w:t>
      </w:r>
      <w:r w:rsidR="00B43DA5"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F071D8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F071D8">
        <w:t>Riacho de Santana, com a disponibilização de veículo e condutor, conforme descrição a</w:t>
      </w:r>
      <w:r w:rsidR="00EF210F" w:rsidRPr="00F071D8">
        <w:t xml:space="preserve"> </w:t>
      </w:r>
      <w:r w:rsidRPr="00F071D8">
        <w:t>seguir:</w:t>
      </w:r>
    </w:p>
    <w:p w:rsidR="004C4DD1" w:rsidRPr="00F071D8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</w:pPr>
      <w:r w:rsidRPr="00F071D8">
        <w:t>- O contratado acima descrito fornecerá o</w:t>
      </w:r>
      <w:r w:rsidR="00833FAA" w:rsidRPr="00F071D8">
        <w:t xml:space="preserve"> Veículo</w:t>
      </w:r>
      <w:r w:rsidRPr="00F071D8">
        <w:t xml:space="preserve"> </w:t>
      </w:r>
      <w:r w:rsidR="00EF210F" w:rsidRPr="00F071D8">
        <w:t>Ônibus</w:t>
      </w:r>
      <w:r w:rsidRPr="00F071D8">
        <w:t xml:space="preserve">, de placa policial </w:t>
      </w:r>
      <w:r w:rsidR="00F071D8">
        <w:t>DBL 1608/SP</w:t>
      </w:r>
      <w:r w:rsidRPr="00F071D8">
        <w:t xml:space="preserve">, </w:t>
      </w:r>
      <w:proofErr w:type="spellStart"/>
      <w:r w:rsidRPr="00F071D8">
        <w:t>Renavan</w:t>
      </w:r>
      <w:proofErr w:type="spellEnd"/>
      <w:r w:rsidRPr="00F071D8">
        <w:t xml:space="preserve"> sob nº </w:t>
      </w:r>
      <w:r w:rsidR="00F071D8">
        <w:t>00835</w:t>
      </w:r>
      <w:bookmarkStart w:id="0" w:name="_GoBack"/>
      <w:bookmarkEnd w:id="0"/>
      <w:r w:rsidR="00F071D8">
        <w:t>051846</w:t>
      </w:r>
      <w:r w:rsidRPr="00F071D8">
        <w:t xml:space="preserve"> que deverá transportar a quantidade diária de </w:t>
      </w:r>
      <w:r w:rsidR="00EF210F" w:rsidRPr="00F071D8">
        <w:t>37</w:t>
      </w:r>
      <w:r w:rsidRPr="00F071D8">
        <w:t xml:space="preserve"> alunos referente à linha </w:t>
      </w:r>
      <w:proofErr w:type="gramStart"/>
      <w:r w:rsidRPr="00F071D8">
        <w:t xml:space="preserve">da </w:t>
      </w:r>
      <w:r w:rsidR="00EF210F" w:rsidRPr="00F071D8">
        <w:rPr>
          <w:rFonts w:eastAsia="Times New Roman"/>
          <w:color w:val="000000"/>
        </w:rPr>
        <w:t>Pau</w:t>
      </w:r>
      <w:proofErr w:type="gramEnd"/>
      <w:r w:rsidR="00EF210F" w:rsidRPr="00F071D8">
        <w:rPr>
          <w:rFonts w:eastAsia="Times New Roman"/>
          <w:color w:val="000000"/>
        </w:rPr>
        <w:t xml:space="preserve"> de Engenho / Riacho Seco/ Riacho Seco / Bamburral / Jatobá / Povoado Santa Rita</w:t>
      </w:r>
      <w:r w:rsidRPr="00F071D8">
        <w:t>, q</w:t>
      </w:r>
      <w:r w:rsidR="00EF210F" w:rsidRPr="00F071D8">
        <w:t xml:space="preserve">ue equivale a  32,15 </w:t>
      </w:r>
      <w:r w:rsidRPr="00F071D8">
        <w:t>km diários perfazendo um total estimado de</w:t>
      </w:r>
      <w:r w:rsidR="00EF210F" w:rsidRPr="00F071D8">
        <w:t xml:space="preserve"> 643 </w:t>
      </w:r>
      <w:r w:rsidRPr="00F071D8">
        <w:t xml:space="preserve">km nos </w:t>
      </w:r>
      <w:r w:rsidR="00EF210F" w:rsidRPr="00F071D8">
        <w:t>20</w:t>
      </w:r>
      <w:r w:rsidRPr="00F071D8">
        <w:rPr>
          <w:color w:val="FF0000"/>
        </w:rPr>
        <w:t xml:space="preserve"> </w:t>
      </w:r>
      <w:r w:rsidRPr="00F071D8">
        <w:t>dias de aulas</w:t>
      </w:r>
      <w:r w:rsidR="00EF210F" w:rsidRPr="00F071D8">
        <w:t xml:space="preserve"> </w:t>
      </w:r>
      <w:r w:rsidRPr="00F071D8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EF210F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EF210F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EF210F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EF210F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EF210F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EF210F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EF210F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EF210F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EF210F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EF210F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EF210F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EF210F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5B6E1A">
        <w:rPr>
          <w:b/>
        </w:rPr>
        <w:t>R$</w:t>
      </w:r>
      <w:r w:rsidR="00500FE7" w:rsidRPr="005B6E1A">
        <w:rPr>
          <w:b/>
        </w:rPr>
        <w:t xml:space="preserve"> </w:t>
      </w:r>
      <w:r w:rsidR="001D3013" w:rsidRPr="005B6E1A">
        <w:rPr>
          <w:b/>
        </w:rPr>
        <w:t>5.</w:t>
      </w:r>
      <w:r w:rsidR="00C82725" w:rsidRPr="005B6E1A">
        <w:rPr>
          <w:b/>
        </w:rPr>
        <w:t>159,45</w:t>
      </w:r>
      <w:r w:rsidRPr="005B6E1A">
        <w:rPr>
          <w:b/>
        </w:rPr>
        <w:t>(</w:t>
      </w:r>
      <w:r w:rsidR="00C82725" w:rsidRPr="005B6E1A">
        <w:rPr>
          <w:b/>
        </w:rPr>
        <w:t>Cinco Mil</w:t>
      </w:r>
      <w:r w:rsidR="005B6E1A">
        <w:rPr>
          <w:b/>
        </w:rPr>
        <w:t>, Cent</w:t>
      </w:r>
      <w:r w:rsidR="00C82725" w:rsidRPr="005B6E1A">
        <w:rPr>
          <w:b/>
        </w:rPr>
        <w:t>o Cinquenta Nove</w:t>
      </w:r>
      <w:r w:rsidR="005B6E1A">
        <w:rPr>
          <w:b/>
        </w:rPr>
        <w:t xml:space="preserve"> Reais</w:t>
      </w:r>
      <w:r w:rsidR="00C82725" w:rsidRPr="005B6E1A">
        <w:rPr>
          <w:b/>
        </w:rPr>
        <w:t xml:space="preserve"> e Quarenta Cinco Centavo</w:t>
      </w:r>
      <w:r w:rsidR="005B6E1A">
        <w:rPr>
          <w:b/>
        </w:rPr>
        <w:t>s</w:t>
      </w:r>
      <w:r>
        <w:t>), conforme descrito na Cláusula Primeira deste contrato, podendo ser aditivado conforme possibilidades previstas no art. 65 da Lei Federal</w:t>
      </w:r>
      <w:r w:rsidR="009335C9"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EF210F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EF210F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EF210F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EF210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EF210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EF210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EF210F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A Contratada é responsável direta e exclusivamente pela segurança dos alunos e pela qualidade</w:t>
      </w:r>
      <w:r w:rsidR="009335C9">
        <w:t xml:space="preserve"> </w:t>
      </w:r>
      <w:r>
        <w:t>dos</w:t>
      </w:r>
      <w:r w:rsidR="009335C9">
        <w:t xml:space="preserve"> </w:t>
      </w:r>
      <w:r>
        <w:t>serviços</w:t>
      </w:r>
      <w:r w:rsidR="009335C9">
        <w:t xml:space="preserve"> </w:t>
      </w:r>
      <w:r>
        <w:t>oferta</w:t>
      </w:r>
      <w:r w:rsidR="009335C9">
        <w:t xml:space="preserve"> </w:t>
      </w:r>
      <w:r>
        <w:t>dos</w:t>
      </w:r>
      <w:r w:rsidR="009335C9">
        <w:t xml:space="preserve"> </w:t>
      </w:r>
      <w:r>
        <w:t>e</w:t>
      </w:r>
      <w:r w:rsidR="009335C9">
        <w:t xml:space="preserve"> </w:t>
      </w:r>
      <w:r>
        <w:t>consequentemente,</w:t>
      </w:r>
      <w:r w:rsidR="009335C9">
        <w:t xml:space="preserve"> </w:t>
      </w:r>
      <w:r>
        <w:t>responde,</w:t>
      </w:r>
      <w:r w:rsidR="009335C9">
        <w:t xml:space="preserve"> </w:t>
      </w:r>
      <w:r>
        <w:t>civil</w:t>
      </w:r>
      <w:r w:rsidR="009335C9">
        <w:t xml:space="preserve"> </w:t>
      </w:r>
      <w:r>
        <w:t>e</w:t>
      </w:r>
      <w:r w:rsidR="009335C9">
        <w:t xml:space="preserve"> </w:t>
      </w:r>
      <w:r>
        <w:t>criminalmente,</w:t>
      </w:r>
      <w:r w:rsidR="009335C9">
        <w:t xml:space="preserve"> </w:t>
      </w:r>
      <w:proofErr w:type="gramStart"/>
      <w:r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EF210F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EF210F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EF210F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EF210F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EF210F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EF210F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EF210F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EF210F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EF210F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EF210F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EF210F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EF210F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EF210F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EF210F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EF210F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EF210F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EF210F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EF210F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EF210F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EF210F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EF210F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EF210F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EF210F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EF210F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EF210F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EF210F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EF210F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EF210F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EF210F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EF210F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553DB0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EF210F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5B6E1A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2E58DB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2E58DB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2E58DB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2E58DB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2E58DB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2E58DB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2E58DB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2E58DB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2E58DB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2E58DB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2E58DB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2E58DB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2E58DB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2E58DB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2E58DB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2E58DB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2E58DB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2E58DB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2E58DB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692456">
        <w:t xml:space="preserve">14.1 – Com fulcro </w:t>
      </w:r>
      <w:r w:rsidRPr="00692456">
        <w:rPr>
          <w:color w:val="333333"/>
        </w:rPr>
        <w:t xml:space="preserve">no seu artigo 67, caput, da Lei 8.666/93, a </w:t>
      </w:r>
      <w:r w:rsidRPr="00692456">
        <w:t xml:space="preserve">fiscalização deste Contrato ficará a cargo do Servidor </w:t>
      </w:r>
      <w:r w:rsidR="00692456" w:rsidRPr="00692456">
        <w:t>Isaac da Costa Silva</w:t>
      </w:r>
      <w:r w:rsidRPr="00692456">
        <w:t xml:space="preserve">, do qual </w:t>
      </w:r>
      <w:r w:rsidRPr="00692456">
        <w:rPr>
          <w:color w:val="333333"/>
        </w:rPr>
        <w:t>cuidará da execução do contrato, no estrito atendimento à especificidade do objeto</w:t>
      </w:r>
      <w:r w:rsidR="002E58DB" w:rsidRPr="00692456">
        <w:rPr>
          <w:color w:val="333333"/>
        </w:rPr>
        <w:t xml:space="preserve"> </w:t>
      </w:r>
      <w:r w:rsidRPr="00692456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2E58DB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2E58DB">
        <w:t>2</w:t>
      </w:r>
      <w:r w:rsidR="00692456">
        <w:t>9</w:t>
      </w:r>
      <w:r w:rsidR="002E58DB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F071D8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F071D8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F071D8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2E58DB" w:rsidRPr="005B6E1A" w:rsidRDefault="002E58DB" w:rsidP="00500FE7">
            <w:pPr>
              <w:pStyle w:val="TableParagraph"/>
              <w:ind w:left="371"/>
              <w:jc w:val="center"/>
            </w:pPr>
            <w:proofErr w:type="spellStart"/>
            <w:r w:rsidRPr="005B6E1A">
              <w:t>Maico</w:t>
            </w:r>
            <w:proofErr w:type="spellEnd"/>
            <w:r w:rsidRPr="005B6E1A">
              <w:t xml:space="preserve"> Barbosa Dourado </w:t>
            </w:r>
          </w:p>
          <w:p w:rsidR="00500FE7" w:rsidRDefault="00500FE7" w:rsidP="00500FE7">
            <w:pPr>
              <w:pStyle w:val="TableParagraph"/>
              <w:ind w:left="371"/>
              <w:jc w:val="center"/>
            </w:pPr>
            <w:r>
              <w:t xml:space="preserve">CPF n° </w:t>
            </w:r>
            <w:r w:rsidR="002E58DB">
              <w:t>056.220.865-82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F071D8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692456" w:rsidP="00692456">
            <w:pPr>
              <w:pStyle w:val="TableParagraph"/>
              <w:ind w:left="1478" w:right="1002" w:hanging="2"/>
              <w:jc w:val="center"/>
            </w:pPr>
            <w:r w:rsidRPr="00692456">
              <w:t>Isaac da Costa Silva</w:t>
            </w:r>
            <w:r w:rsidR="00B43DA5">
              <w:t xml:space="preserve"> Fiscal do</w:t>
            </w:r>
            <w:r w:rsidR="002E58DB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p w:rsidR="00692456" w:rsidRDefault="00692456" w:rsidP="00C17950">
      <w:pPr>
        <w:pStyle w:val="Corpodetexto"/>
        <w:ind w:left="0"/>
        <w:jc w:val="left"/>
        <w:rPr>
          <w:sz w:val="20"/>
        </w:rPr>
      </w:pPr>
    </w:p>
    <w:sectPr w:rsidR="00692456" w:rsidSect="00692456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6FC" w:rsidRDefault="000D16FC">
      <w:r>
        <w:separator/>
      </w:r>
    </w:p>
  </w:endnote>
  <w:endnote w:type="continuationSeparator" w:id="0">
    <w:p w:rsidR="000D16FC" w:rsidRDefault="000D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F071D8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4C4DD1" w:rsidRDefault="00BA22AD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071D8"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6FC" w:rsidRDefault="000D16FC">
      <w:r>
        <w:separator/>
      </w:r>
    </w:p>
  </w:footnote>
  <w:footnote w:type="continuationSeparator" w:id="0">
    <w:p w:rsidR="000D16FC" w:rsidRDefault="000D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71D8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97908"/>
    <w:rsid w:val="000C1F92"/>
    <w:rsid w:val="000D16FC"/>
    <w:rsid w:val="001D3013"/>
    <w:rsid w:val="00277F3C"/>
    <w:rsid w:val="00280EF8"/>
    <w:rsid w:val="002E3F1F"/>
    <w:rsid w:val="002E58DB"/>
    <w:rsid w:val="004C4DD1"/>
    <w:rsid w:val="00500FE7"/>
    <w:rsid w:val="00553DB0"/>
    <w:rsid w:val="005B6E1A"/>
    <w:rsid w:val="00607D9F"/>
    <w:rsid w:val="00692456"/>
    <w:rsid w:val="006971BA"/>
    <w:rsid w:val="006D2F26"/>
    <w:rsid w:val="006E15AE"/>
    <w:rsid w:val="007A4E7F"/>
    <w:rsid w:val="007F142F"/>
    <w:rsid w:val="00833FAA"/>
    <w:rsid w:val="009335C9"/>
    <w:rsid w:val="00980B20"/>
    <w:rsid w:val="00984566"/>
    <w:rsid w:val="00994A89"/>
    <w:rsid w:val="009A21AD"/>
    <w:rsid w:val="009C4996"/>
    <w:rsid w:val="00B43DA5"/>
    <w:rsid w:val="00B867DF"/>
    <w:rsid w:val="00BA22AD"/>
    <w:rsid w:val="00BC6B3C"/>
    <w:rsid w:val="00C17950"/>
    <w:rsid w:val="00C82725"/>
    <w:rsid w:val="00DE2A6C"/>
    <w:rsid w:val="00E4283C"/>
    <w:rsid w:val="00E50CE8"/>
    <w:rsid w:val="00EC5523"/>
    <w:rsid w:val="00EF0184"/>
    <w:rsid w:val="00EF210F"/>
    <w:rsid w:val="00F071D8"/>
    <w:rsid w:val="00F42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  <w:style w:type="paragraph" w:styleId="Cabealho">
    <w:name w:val="header"/>
    <w:basedOn w:val="Normal"/>
    <w:link w:val="CabealhoChar"/>
    <w:uiPriority w:val="99"/>
    <w:unhideWhenUsed/>
    <w:rsid w:val="006924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245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924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2456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3894</Words>
  <Characters>21028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Biblioteca 4</cp:lastModifiedBy>
  <cp:revision>15</cp:revision>
  <dcterms:created xsi:type="dcterms:W3CDTF">2019-03-24T18:52:00Z</dcterms:created>
  <dcterms:modified xsi:type="dcterms:W3CDTF">2019-03-29T12:33:00Z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